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-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14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December 2019 – Kambala Solutions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- 17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December 2019 – Avysh pre placement offer 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, 21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Exito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LibreOffice/6.0.5.2$Linux_x86 LibreOffice_project/00m0$Build-2</Application>
  <Pages>1</Pages>
  <Words>40</Words>
  <Characters>204</Characters>
  <CharactersWithSpaces>243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2019-11-27T12:56:59Z</dcterms:modified>
  <cp:revision>111</cp:revision>
  <dc:subject/>
  <dc:title/>
</cp:coreProperties>
</file>