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14" w:rsidRDefault="005F7201">
      <w:proofErr w:type="spellStart"/>
      <w:r>
        <w:t>Udupi</w:t>
      </w:r>
      <w:proofErr w:type="spellEnd"/>
      <w:r>
        <w:t xml:space="preserve"> District P.U. Principals Association Meeting</w:t>
      </w:r>
    </w:p>
    <w:sectPr w:rsidR="00212A14" w:rsidSect="00195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3110B"/>
    <w:rsid w:val="001954CC"/>
    <w:rsid w:val="00212A14"/>
    <w:rsid w:val="00242005"/>
    <w:rsid w:val="004855BA"/>
    <w:rsid w:val="005F7201"/>
    <w:rsid w:val="0073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2018-11-03T05:11:00Z</dcterms:created>
  <dcterms:modified xsi:type="dcterms:W3CDTF">2018-11-13T03:25:00Z</dcterms:modified>
</cp:coreProperties>
</file>